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71C0" w14:textId="77777777" w:rsidR="00EA3C9A" w:rsidRPr="00EA3C9A" w:rsidRDefault="00EA3C9A" w:rsidP="00EA3C9A">
      <w:pPr>
        <w:rPr>
          <w:b/>
          <w:bCs/>
        </w:rPr>
      </w:pPr>
      <w:r w:rsidRPr="00EA3C9A">
        <w:rPr>
          <w:b/>
          <w:bCs/>
        </w:rPr>
        <w:t>Schritt 1 – Backup erstellen (lokal)</w:t>
      </w:r>
    </w:p>
    <w:p w14:paraId="4AA6B834" w14:textId="77777777" w:rsidR="00EA3C9A" w:rsidRPr="00EA3C9A" w:rsidRDefault="00EA3C9A" w:rsidP="00EA3C9A">
      <w:r w:rsidRPr="00EA3C9A">
        <w:t>Bevor du irgendetwas überträgst, sichere alles lokal.</w:t>
      </w:r>
    </w:p>
    <w:p w14:paraId="78F57A7B" w14:textId="77777777" w:rsidR="00EA3C9A" w:rsidRPr="00EA3C9A" w:rsidRDefault="00EA3C9A" w:rsidP="00EA3C9A">
      <w:r w:rsidRPr="00EA3C9A">
        <w:rPr>
          <w:b/>
          <w:bCs/>
        </w:rPr>
        <w:t>Dateien sichern:</w:t>
      </w:r>
      <w:r w:rsidRPr="00EA3C9A">
        <w:t xml:space="preserve"> Kopiere den kompletten WordPress-Ordner (z.B. C:\xampp\htdocs\deinshop) auf deinen Desktop als Backup.</w:t>
      </w:r>
    </w:p>
    <w:p w14:paraId="7C68A77B" w14:textId="77777777" w:rsidR="00EA3C9A" w:rsidRPr="00EA3C9A" w:rsidRDefault="00EA3C9A" w:rsidP="00EA3C9A">
      <w:r w:rsidRPr="00EA3C9A">
        <w:rPr>
          <w:b/>
          <w:bCs/>
        </w:rPr>
        <w:t>Datenbank exportieren (via phpMyAdmin):</w:t>
      </w:r>
    </w:p>
    <w:p w14:paraId="55EE21FA" w14:textId="77777777" w:rsidR="00EA3C9A" w:rsidRPr="00EA3C9A" w:rsidRDefault="00EA3C9A" w:rsidP="00EA3C9A">
      <w:pPr>
        <w:numPr>
          <w:ilvl w:val="0"/>
          <w:numId w:val="1"/>
        </w:numPr>
      </w:pPr>
      <w:r w:rsidRPr="00EA3C9A">
        <w:t>Öffne http://localhost/phpmyadmin</w:t>
      </w:r>
    </w:p>
    <w:p w14:paraId="2B9A5D3F" w14:textId="77777777" w:rsidR="00EA3C9A" w:rsidRPr="00EA3C9A" w:rsidRDefault="00EA3C9A" w:rsidP="00EA3C9A">
      <w:pPr>
        <w:numPr>
          <w:ilvl w:val="0"/>
          <w:numId w:val="1"/>
        </w:numPr>
      </w:pPr>
      <w:r w:rsidRPr="00EA3C9A">
        <w:t>Wähle deine WordPress-Datenbank aus (z.B. wordpress oder woocommerce)</w:t>
      </w:r>
    </w:p>
    <w:p w14:paraId="5BF8032A" w14:textId="77777777" w:rsidR="00EA3C9A" w:rsidRPr="00EA3C9A" w:rsidRDefault="00EA3C9A" w:rsidP="00EA3C9A">
      <w:pPr>
        <w:numPr>
          <w:ilvl w:val="0"/>
          <w:numId w:val="1"/>
        </w:numPr>
      </w:pPr>
      <w:r w:rsidRPr="00EA3C9A">
        <w:t xml:space="preserve">Klick oben auf </w:t>
      </w:r>
      <w:r w:rsidRPr="00EA3C9A">
        <w:rPr>
          <w:b/>
          <w:bCs/>
        </w:rPr>
        <w:t>"Exportieren"</w:t>
      </w:r>
    </w:p>
    <w:p w14:paraId="549E54D2" w14:textId="77777777" w:rsidR="00EA3C9A" w:rsidRPr="00EA3C9A" w:rsidRDefault="00EA3C9A" w:rsidP="00EA3C9A">
      <w:pPr>
        <w:numPr>
          <w:ilvl w:val="0"/>
          <w:numId w:val="1"/>
        </w:numPr>
      </w:pPr>
      <w:r w:rsidRPr="00EA3C9A">
        <w:t xml:space="preserve">Format: </w:t>
      </w:r>
      <w:r w:rsidRPr="00EA3C9A">
        <w:rPr>
          <w:b/>
          <w:bCs/>
        </w:rPr>
        <w:t>SQL</w:t>
      </w:r>
      <w:r w:rsidRPr="00EA3C9A">
        <w:t xml:space="preserve"> → </w:t>
      </w:r>
      <w:r w:rsidRPr="00EA3C9A">
        <w:rPr>
          <w:b/>
          <w:bCs/>
        </w:rPr>
        <w:t>"OK"</w:t>
      </w:r>
      <w:r w:rsidRPr="00EA3C9A">
        <w:t xml:space="preserve"> → du bekommst eine .sql-Datei</w:t>
      </w:r>
    </w:p>
    <w:p w14:paraId="5928F213" w14:textId="77777777" w:rsidR="00EA3C9A" w:rsidRPr="00EA3C9A" w:rsidRDefault="00000000" w:rsidP="00EA3C9A">
      <w:r>
        <w:pict w14:anchorId="3A38B776">
          <v:rect id="_x0000_i1025" style="width:0;height:1.5pt" o:hralign="center" o:hrstd="t" o:hr="t" fillcolor="#a0a0a0" stroked="f"/>
        </w:pict>
      </w:r>
    </w:p>
    <w:p w14:paraId="12DBB16D" w14:textId="77777777" w:rsidR="00EA3C9A" w:rsidRPr="00EA3C9A" w:rsidRDefault="00EA3C9A" w:rsidP="00EA3C9A">
      <w:pPr>
        <w:rPr>
          <w:b/>
          <w:bCs/>
        </w:rPr>
      </w:pPr>
      <w:r w:rsidRPr="00EA3C9A">
        <w:rPr>
          <w:b/>
          <w:bCs/>
        </w:rPr>
        <w:t>Schritt 2 – Dateien per FTP hochladen</w:t>
      </w:r>
    </w:p>
    <w:p w14:paraId="11325301" w14:textId="77777777" w:rsidR="00EA3C9A" w:rsidRPr="00EA3C9A" w:rsidRDefault="00EA3C9A" w:rsidP="00EA3C9A">
      <w:r w:rsidRPr="00EA3C9A">
        <w:t xml:space="preserve">Du brauchst ein FTP-Programm, am besten </w:t>
      </w:r>
      <w:r w:rsidRPr="00EA3C9A">
        <w:rPr>
          <w:b/>
          <w:bCs/>
        </w:rPr>
        <w:t>FileZilla</w:t>
      </w:r>
      <w:r w:rsidRPr="00EA3C9A">
        <w:t xml:space="preserve"> (kostenlos).</w:t>
      </w:r>
    </w:p>
    <w:p w14:paraId="52A70DE0" w14:textId="77777777" w:rsidR="00EA3C9A" w:rsidRPr="00EA3C9A" w:rsidRDefault="00EA3C9A" w:rsidP="00EA3C9A">
      <w:r w:rsidRPr="00EA3C9A">
        <w:rPr>
          <w:b/>
          <w:bCs/>
        </w:rPr>
        <w:t>Verbindung herstellen:</w:t>
      </w:r>
    </w:p>
    <w:p w14:paraId="6DCC3346" w14:textId="77777777" w:rsidR="00EA3C9A" w:rsidRPr="00EA3C9A" w:rsidRDefault="00EA3C9A" w:rsidP="00EA3C9A">
      <w:pPr>
        <w:numPr>
          <w:ilvl w:val="0"/>
          <w:numId w:val="2"/>
        </w:numPr>
      </w:pPr>
      <w:r w:rsidRPr="00EA3C9A">
        <w:t>Host: (IP oder Domain des Schulservers)</w:t>
      </w:r>
    </w:p>
    <w:p w14:paraId="4DD7E9A8" w14:textId="77777777" w:rsidR="00EA3C9A" w:rsidRPr="00EA3C9A" w:rsidRDefault="00EA3C9A" w:rsidP="00EA3C9A">
      <w:pPr>
        <w:numPr>
          <w:ilvl w:val="0"/>
          <w:numId w:val="2"/>
        </w:numPr>
      </w:pPr>
      <w:r w:rsidRPr="00EA3C9A">
        <w:t>Benutzername + Passwort: (vom Lehrer bekommen)</w:t>
      </w:r>
    </w:p>
    <w:p w14:paraId="6F2BBB27" w14:textId="77777777" w:rsidR="00EA3C9A" w:rsidRPr="00EA3C9A" w:rsidRDefault="00EA3C9A" w:rsidP="00EA3C9A">
      <w:pPr>
        <w:numPr>
          <w:ilvl w:val="0"/>
          <w:numId w:val="2"/>
        </w:numPr>
      </w:pPr>
      <w:r w:rsidRPr="00EA3C9A">
        <w:t>Port: meist 21 (FTP) oder 22 (SFTP)</w:t>
      </w:r>
    </w:p>
    <w:p w14:paraId="7BB7C14C" w14:textId="77777777" w:rsidR="00EA3C9A" w:rsidRPr="00EA3C9A" w:rsidRDefault="00EA3C9A" w:rsidP="00EA3C9A">
      <w:r w:rsidRPr="00EA3C9A">
        <w:rPr>
          <w:b/>
          <w:bCs/>
        </w:rPr>
        <w:t>Hochladen:</w:t>
      </w:r>
    </w:p>
    <w:p w14:paraId="537F83CF" w14:textId="77777777" w:rsidR="00EA3C9A" w:rsidRPr="00EA3C9A" w:rsidRDefault="00EA3C9A" w:rsidP="00EA3C9A">
      <w:pPr>
        <w:numPr>
          <w:ilvl w:val="0"/>
          <w:numId w:val="3"/>
        </w:numPr>
      </w:pPr>
      <w:r w:rsidRPr="00EA3C9A">
        <w:t>Navigiere auf dem Server in den richtigen Ordner – meist public_html, www oder htdocs</w:t>
      </w:r>
    </w:p>
    <w:p w14:paraId="5DF07822" w14:textId="77777777" w:rsidR="00EA3C9A" w:rsidRPr="00EA3C9A" w:rsidRDefault="00EA3C9A" w:rsidP="00EA3C9A">
      <w:pPr>
        <w:numPr>
          <w:ilvl w:val="0"/>
          <w:numId w:val="3"/>
        </w:numPr>
      </w:pPr>
      <w:r w:rsidRPr="00EA3C9A">
        <w:t xml:space="preserve">Lade </w:t>
      </w:r>
      <w:r w:rsidRPr="00EA3C9A">
        <w:rPr>
          <w:b/>
          <w:bCs/>
        </w:rPr>
        <w:t>alle WordPress-Dateien</w:t>
      </w:r>
      <w:r w:rsidRPr="00EA3C9A">
        <w:t xml:space="preserve"> von deinem lokalen Ordner dort hinein</w:t>
      </w:r>
    </w:p>
    <w:p w14:paraId="6D3DABAE" w14:textId="011510B7" w:rsidR="00EA3C9A" w:rsidRPr="00EA3C9A" w:rsidRDefault="00EA3C9A" w:rsidP="00EA3C9A">
      <w:pPr>
        <w:numPr>
          <w:ilvl w:val="0"/>
          <w:numId w:val="3"/>
        </w:numPr>
      </w:pPr>
      <w:r w:rsidRPr="00EA3C9A">
        <w:t>Das kann einige Minuten dauern</w:t>
      </w:r>
    </w:p>
    <w:p w14:paraId="71F031A9" w14:textId="77777777" w:rsidR="00EA3C9A" w:rsidRPr="00EA3C9A" w:rsidRDefault="00000000" w:rsidP="00EA3C9A">
      <w:r>
        <w:pict w14:anchorId="2CE30668">
          <v:rect id="_x0000_i1026" style="width:0;height:1.5pt" o:hralign="center" o:hrstd="t" o:hr="t" fillcolor="#a0a0a0" stroked="f"/>
        </w:pict>
      </w:r>
    </w:p>
    <w:p w14:paraId="26AE1F8D" w14:textId="77777777" w:rsidR="00EA3C9A" w:rsidRPr="00EA3C9A" w:rsidRDefault="00EA3C9A" w:rsidP="00EA3C9A">
      <w:pPr>
        <w:rPr>
          <w:b/>
          <w:bCs/>
        </w:rPr>
      </w:pPr>
      <w:r w:rsidRPr="00EA3C9A">
        <w:rPr>
          <w:b/>
          <w:bCs/>
        </w:rPr>
        <w:t>Schritt 3 – Datenbank auf dem Server einrichten</w:t>
      </w:r>
    </w:p>
    <w:p w14:paraId="00FD2125" w14:textId="77777777" w:rsidR="00EA3C9A" w:rsidRPr="00EA3C9A" w:rsidRDefault="00EA3C9A" w:rsidP="00EA3C9A">
      <w:pPr>
        <w:numPr>
          <w:ilvl w:val="0"/>
          <w:numId w:val="4"/>
        </w:numPr>
      </w:pPr>
      <w:r w:rsidRPr="00EA3C9A">
        <w:t xml:space="preserve">Öffne das </w:t>
      </w:r>
      <w:r w:rsidRPr="00EA3C9A">
        <w:rPr>
          <w:b/>
          <w:bCs/>
        </w:rPr>
        <w:t>phpMyAdmin des Schulservers</w:t>
      </w:r>
      <w:r w:rsidRPr="00EA3C9A">
        <w:t xml:space="preserve"> (der Lehrer gibt dir die URL)</w:t>
      </w:r>
    </w:p>
    <w:p w14:paraId="09ED2F68" w14:textId="77777777" w:rsidR="00EA3C9A" w:rsidRPr="00EA3C9A" w:rsidRDefault="00EA3C9A" w:rsidP="00EA3C9A">
      <w:pPr>
        <w:numPr>
          <w:ilvl w:val="0"/>
          <w:numId w:val="4"/>
        </w:numPr>
      </w:pPr>
      <w:r w:rsidRPr="00EA3C9A">
        <w:t xml:space="preserve">Erstelle eine </w:t>
      </w:r>
      <w:r w:rsidRPr="00EA3C9A">
        <w:rPr>
          <w:b/>
          <w:bCs/>
        </w:rPr>
        <w:t>neue Datenbank</w:t>
      </w:r>
      <w:r w:rsidRPr="00EA3C9A">
        <w:t xml:space="preserve"> (z.B. deinname_shop)</w:t>
      </w:r>
    </w:p>
    <w:p w14:paraId="6B406DA4" w14:textId="77777777" w:rsidR="00EA3C9A" w:rsidRPr="00EA3C9A" w:rsidRDefault="00EA3C9A" w:rsidP="00EA3C9A">
      <w:pPr>
        <w:numPr>
          <w:ilvl w:val="0"/>
          <w:numId w:val="4"/>
        </w:numPr>
      </w:pPr>
      <w:r w:rsidRPr="00EA3C9A">
        <w:t xml:space="preserve">Wähle die neue Datenbank aus → Klick auf </w:t>
      </w:r>
      <w:r w:rsidRPr="00EA3C9A">
        <w:rPr>
          <w:b/>
          <w:bCs/>
        </w:rPr>
        <w:t>"Importieren"</w:t>
      </w:r>
    </w:p>
    <w:p w14:paraId="21BB0F26" w14:textId="77777777" w:rsidR="00EA3C9A" w:rsidRPr="00EA3C9A" w:rsidRDefault="00EA3C9A" w:rsidP="00EA3C9A">
      <w:pPr>
        <w:numPr>
          <w:ilvl w:val="0"/>
          <w:numId w:val="4"/>
        </w:numPr>
      </w:pPr>
      <w:r w:rsidRPr="00EA3C9A">
        <w:t xml:space="preserve">Lade deine .sql-Datei hoch → </w:t>
      </w:r>
      <w:r w:rsidRPr="00EA3C9A">
        <w:rPr>
          <w:b/>
          <w:bCs/>
        </w:rPr>
        <w:t>"OK"</w:t>
      </w:r>
    </w:p>
    <w:p w14:paraId="2040E984" w14:textId="77777777" w:rsidR="00EA3C9A" w:rsidRPr="00EA3C9A" w:rsidRDefault="00000000" w:rsidP="00EA3C9A">
      <w:r>
        <w:pict w14:anchorId="1C7983C6">
          <v:rect id="_x0000_i1027" style="width:0;height:1.5pt" o:hralign="center" o:hrstd="t" o:hr="t" fillcolor="#a0a0a0" stroked="f"/>
        </w:pict>
      </w:r>
    </w:p>
    <w:p w14:paraId="754B3615" w14:textId="77777777" w:rsidR="00EA3C9A" w:rsidRPr="00EA3C9A" w:rsidRDefault="00EA3C9A" w:rsidP="00EA3C9A">
      <w:pPr>
        <w:rPr>
          <w:b/>
          <w:bCs/>
        </w:rPr>
      </w:pPr>
      <w:r w:rsidRPr="00EA3C9A">
        <w:rPr>
          <w:b/>
          <w:bCs/>
        </w:rPr>
        <w:t>Schritt 4 – wp-config.php anpassen</w:t>
      </w:r>
    </w:p>
    <w:p w14:paraId="6166A842" w14:textId="77777777" w:rsidR="00EA3C9A" w:rsidRPr="00EA3C9A" w:rsidRDefault="00EA3C9A" w:rsidP="00EA3C9A">
      <w:r w:rsidRPr="00EA3C9A">
        <w:lastRenderedPageBreak/>
        <w:t>Das ist der wichtigste Schritt! Öffne die Datei wp-config.php (entweder lokal vor dem Upload oder via FTP-Editor) und ändere diese Zeilen:</w:t>
      </w:r>
    </w:p>
    <w:p w14:paraId="3A51C3B8" w14:textId="77777777" w:rsidR="00EA3C9A" w:rsidRPr="00EA3C9A" w:rsidRDefault="00EA3C9A" w:rsidP="00EA3C9A">
      <w:r w:rsidRPr="00EA3C9A">
        <w:t>php</w:t>
      </w:r>
    </w:p>
    <w:p w14:paraId="6DCE3837" w14:textId="77777777" w:rsidR="00EA3C9A" w:rsidRPr="00EA3C9A" w:rsidRDefault="00EA3C9A" w:rsidP="00EA3C9A">
      <w:r w:rsidRPr="00EA3C9A">
        <w:t>define( 'DB_NAME',     'deinname_shop' );   // Name der neuen Datenbank</w:t>
      </w:r>
    </w:p>
    <w:p w14:paraId="1B4F9609" w14:textId="77777777" w:rsidR="00EA3C9A" w:rsidRPr="00EA3C9A" w:rsidRDefault="00EA3C9A" w:rsidP="00EA3C9A">
      <w:r w:rsidRPr="00EA3C9A">
        <w:t>define( 'DB_USER',     'dein_db_user' );    // DB-Benutzer vom Server</w:t>
      </w:r>
    </w:p>
    <w:p w14:paraId="573B9B14" w14:textId="77777777" w:rsidR="00EA3C9A" w:rsidRPr="00EA3C9A" w:rsidRDefault="00EA3C9A" w:rsidP="00EA3C9A">
      <w:r w:rsidRPr="00EA3C9A">
        <w:t>define( 'DB_PASSWORD', 'dein_passwort' );   // DB-Passwort vom Server</w:t>
      </w:r>
    </w:p>
    <w:p w14:paraId="2804D22F" w14:textId="2BC8F4CD" w:rsidR="003247F2" w:rsidRDefault="00EA3C9A" w:rsidP="00735292">
      <w:r w:rsidRPr="00EA3C9A">
        <w:t>define( 'DB_HOST',     'localhost' );       // meist localhost</w:t>
      </w:r>
    </w:p>
    <w:p w14:paraId="35C1A392" w14:textId="2525DE31" w:rsidR="003247F2" w:rsidRPr="003247F2" w:rsidRDefault="003247F2" w:rsidP="00735292">
      <w:r w:rsidRPr="003247F2">
        <w:t>In wp-options muss der si</w:t>
      </w:r>
      <w:r>
        <w:t>teurl und die home geändert werden</w:t>
      </w:r>
      <w:r w:rsidR="00752C06">
        <w:t>.</w:t>
      </w:r>
    </w:p>
    <w:p w14:paraId="4C2E44B5" w14:textId="374865AF" w:rsidR="003247F2" w:rsidRPr="00EA3C9A" w:rsidRDefault="003247F2" w:rsidP="00735292">
      <w:r w:rsidRPr="003247F2">
        <w:drawing>
          <wp:inline distT="0" distB="0" distL="0" distR="0" wp14:anchorId="6F71B0EE" wp14:editId="6CFE99A1">
            <wp:extent cx="5760720" cy="2983230"/>
            <wp:effectExtent l="0" t="0" r="0" b="7620"/>
            <wp:docPr id="21214760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147609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528D36" w14:textId="77777777" w:rsidR="00EA3C9A" w:rsidRPr="00EA3C9A" w:rsidRDefault="00000000" w:rsidP="00EA3C9A">
      <w:r>
        <w:pict w14:anchorId="126BFD70">
          <v:rect id="_x0000_i1028" style="width:0;height:1.5pt" o:hralign="center" o:hrstd="t" o:hr="t" fillcolor="#a0a0a0" stroked="f"/>
        </w:pict>
      </w:r>
    </w:p>
    <w:p w14:paraId="47002164" w14:textId="05E3F702" w:rsidR="00EA3C9A" w:rsidRPr="00EA3C9A" w:rsidRDefault="00EA3C9A" w:rsidP="00EA3C9A">
      <w:pPr>
        <w:rPr>
          <w:b/>
          <w:bCs/>
        </w:rPr>
      </w:pPr>
      <w:r w:rsidRPr="00EA3C9A">
        <w:rPr>
          <w:b/>
          <w:bCs/>
        </w:rPr>
        <w:t xml:space="preserve">Schritt </w:t>
      </w:r>
      <w:r w:rsidR="0015645B">
        <w:rPr>
          <w:b/>
          <w:bCs/>
        </w:rPr>
        <w:t>5</w:t>
      </w:r>
      <w:r w:rsidRPr="00EA3C9A">
        <w:rPr>
          <w:b/>
          <w:bCs/>
        </w:rPr>
        <w:t xml:space="preserve"> – Testen</w:t>
      </w:r>
    </w:p>
    <w:p w14:paraId="6B0DCBD2" w14:textId="77777777" w:rsidR="00EA3C9A" w:rsidRPr="00EA3C9A" w:rsidRDefault="00EA3C9A" w:rsidP="00EA3C9A">
      <w:r w:rsidRPr="00EA3C9A">
        <w:t>Öffne die neue URL im Browser und prüfe:</w:t>
      </w:r>
    </w:p>
    <w:p w14:paraId="0B5136F8" w14:textId="77777777" w:rsidR="00EA3C9A" w:rsidRPr="00EA3C9A" w:rsidRDefault="00EA3C9A" w:rsidP="00EA3C9A">
      <w:pPr>
        <w:numPr>
          <w:ilvl w:val="0"/>
          <w:numId w:val="6"/>
        </w:numPr>
      </w:pPr>
      <w:r w:rsidRPr="00EA3C9A">
        <w:t>Startseite sichtbar?</w:t>
      </w:r>
    </w:p>
    <w:p w14:paraId="45B68F5A" w14:textId="77777777" w:rsidR="00EA3C9A" w:rsidRPr="00EA3C9A" w:rsidRDefault="00EA3C9A" w:rsidP="00EA3C9A">
      <w:pPr>
        <w:numPr>
          <w:ilvl w:val="0"/>
          <w:numId w:val="6"/>
        </w:numPr>
      </w:pPr>
      <w:r w:rsidRPr="00EA3C9A">
        <w:t>Produkte da?</w:t>
      </w:r>
    </w:p>
    <w:p w14:paraId="07A63F93" w14:textId="77777777" w:rsidR="00EA3C9A" w:rsidRPr="00EA3C9A" w:rsidRDefault="00EA3C9A" w:rsidP="00EA3C9A">
      <w:pPr>
        <w:numPr>
          <w:ilvl w:val="0"/>
          <w:numId w:val="6"/>
        </w:numPr>
      </w:pPr>
      <w:r w:rsidRPr="00EA3C9A">
        <w:t>Bilder geladen?</w:t>
      </w:r>
    </w:p>
    <w:p w14:paraId="0FE18FA5" w14:textId="77777777" w:rsidR="00EA3C9A" w:rsidRPr="00EA3C9A" w:rsidRDefault="00EA3C9A" w:rsidP="00EA3C9A">
      <w:pPr>
        <w:numPr>
          <w:ilvl w:val="0"/>
          <w:numId w:val="6"/>
        </w:numPr>
      </w:pPr>
      <w:r w:rsidRPr="00EA3C9A">
        <w:t>Warenkorb funktioniert?</w:t>
      </w:r>
    </w:p>
    <w:p w14:paraId="5B506AFB" w14:textId="77777777" w:rsidR="00EA3C9A" w:rsidRPr="00EA3C9A" w:rsidRDefault="00EA3C9A" w:rsidP="00EA3C9A">
      <w:r w:rsidRPr="00EA3C9A">
        <w:t xml:space="preserve">Falls Bilder fehlen: WordPress-Admin → </w:t>
      </w:r>
      <w:r w:rsidRPr="00EA3C9A">
        <w:rPr>
          <w:b/>
          <w:bCs/>
        </w:rPr>
        <w:t>Einstellungen → Permalinks</w:t>
      </w:r>
      <w:r w:rsidRPr="00EA3C9A">
        <w:t xml:space="preserve"> → einmal speichern (ohne etwas zu ändern) – das setzt die .htaccess neu.</w:t>
      </w:r>
    </w:p>
    <w:p w14:paraId="5A16750F" w14:textId="77777777" w:rsidR="00341BF9" w:rsidRDefault="00341BF9"/>
    <w:sectPr w:rsidR="00341B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03178"/>
    <w:multiLevelType w:val="multilevel"/>
    <w:tmpl w:val="31723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533F48"/>
    <w:multiLevelType w:val="multilevel"/>
    <w:tmpl w:val="DBA26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92D27"/>
    <w:multiLevelType w:val="multilevel"/>
    <w:tmpl w:val="FB58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7600D"/>
    <w:multiLevelType w:val="multilevel"/>
    <w:tmpl w:val="33A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B2C56"/>
    <w:multiLevelType w:val="multilevel"/>
    <w:tmpl w:val="2B9E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3503A"/>
    <w:multiLevelType w:val="multilevel"/>
    <w:tmpl w:val="26D0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269572">
    <w:abstractNumId w:val="1"/>
  </w:num>
  <w:num w:numId="2" w16cid:durableId="2088531049">
    <w:abstractNumId w:val="2"/>
  </w:num>
  <w:num w:numId="3" w16cid:durableId="422530526">
    <w:abstractNumId w:val="3"/>
  </w:num>
  <w:num w:numId="4" w16cid:durableId="1947997590">
    <w:abstractNumId w:val="0"/>
  </w:num>
  <w:num w:numId="5" w16cid:durableId="22367709">
    <w:abstractNumId w:val="4"/>
  </w:num>
  <w:num w:numId="6" w16cid:durableId="5929057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9A"/>
    <w:rsid w:val="0015645B"/>
    <w:rsid w:val="00243C62"/>
    <w:rsid w:val="003247F2"/>
    <w:rsid w:val="00341BF9"/>
    <w:rsid w:val="00453DEC"/>
    <w:rsid w:val="00735292"/>
    <w:rsid w:val="00752C06"/>
    <w:rsid w:val="00967A97"/>
    <w:rsid w:val="00A76A54"/>
    <w:rsid w:val="00EA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E35D"/>
  <w15:chartTrackingRefBased/>
  <w15:docId w15:val="{A854AB3C-CA67-4D49-ADB2-4777F46A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A3C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A3C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A3C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A3C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A3C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A3C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A3C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A3C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A3C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A3C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A3C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A3C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A3C9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A3C9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A3C9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A3C9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A3C9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A3C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A3C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A3C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A3C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A3C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A3C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A3C9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A3C9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A3C9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A3C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A3C9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A3C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Kainz Laurin</dc:creator>
  <cp:keywords/>
  <dc:description/>
  <cp:lastModifiedBy>Kainz Laurin</cp:lastModifiedBy>
  <cp:revision>6</cp:revision>
  <dcterms:created xsi:type="dcterms:W3CDTF">2026-05-22T12:23:00Z</dcterms:created>
  <dcterms:modified xsi:type="dcterms:W3CDTF">2026-05-29T12:37:00Z</dcterms:modified>
</cp:coreProperties>
</file>